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4193" w14:textId="3605CABD" w:rsidR="003D1B77" w:rsidRPr="00C145AC" w:rsidRDefault="003D1B77" w:rsidP="00694F04">
      <w:pPr>
        <w:pStyle w:val="Default"/>
        <w:jc w:val="right"/>
        <w:rPr>
          <w:rFonts w:asciiTheme="minorHAnsi" w:hAnsiTheme="minorHAnsi" w:cstheme="minorHAnsi"/>
        </w:rPr>
      </w:pPr>
      <w:r w:rsidRPr="00C145AC">
        <w:rPr>
          <w:rFonts w:asciiTheme="minorHAnsi" w:hAnsiTheme="minorHAnsi" w:cstheme="minorHAnsi"/>
        </w:rPr>
        <w:t xml:space="preserve">Miejscowość ………………………., dnia……………………. </w:t>
      </w:r>
    </w:p>
    <w:p w14:paraId="439791DF" w14:textId="7953B850" w:rsidR="00CE64E3" w:rsidRDefault="00CE64E3" w:rsidP="00694F04">
      <w:pPr>
        <w:pStyle w:val="Default"/>
        <w:jc w:val="right"/>
        <w:rPr>
          <w:rFonts w:asciiTheme="minorHAnsi" w:hAnsiTheme="minorHAnsi" w:cstheme="minorHAnsi"/>
        </w:rPr>
      </w:pPr>
    </w:p>
    <w:p w14:paraId="1BD2BC3E" w14:textId="77777777" w:rsidR="00650AD4" w:rsidRPr="00C145AC" w:rsidRDefault="00650AD4" w:rsidP="00694F04">
      <w:pPr>
        <w:pStyle w:val="Default"/>
        <w:jc w:val="righ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3"/>
      </w:tblGrid>
      <w:tr w:rsidR="00694F04" w:rsidRPr="00C145AC" w14:paraId="024CD0E9" w14:textId="77777777" w:rsidTr="0015762D">
        <w:tc>
          <w:tcPr>
            <w:tcW w:w="3983" w:type="dxa"/>
          </w:tcPr>
          <w:p w14:paraId="28C40050" w14:textId="77777777" w:rsidR="00694F04" w:rsidRPr="00C145AC" w:rsidRDefault="00694F04" w:rsidP="00694F0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145AC">
              <w:rPr>
                <w:rFonts w:asciiTheme="minorHAnsi" w:hAnsiTheme="minorHAnsi" w:cstheme="minorHAnsi"/>
              </w:rPr>
              <w:t>…………………………………………………………..</w:t>
            </w:r>
          </w:p>
        </w:tc>
      </w:tr>
      <w:tr w:rsidR="00694F04" w:rsidRPr="00C145AC" w14:paraId="4229BBFF" w14:textId="77777777" w:rsidTr="0015762D">
        <w:tc>
          <w:tcPr>
            <w:tcW w:w="3983" w:type="dxa"/>
          </w:tcPr>
          <w:p w14:paraId="57F737EF" w14:textId="77777777" w:rsidR="00694F04" w:rsidRPr="00C145AC" w:rsidRDefault="00694F04" w:rsidP="00694F0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145AC">
              <w:rPr>
                <w:rFonts w:asciiTheme="minorHAnsi" w:hAnsiTheme="minorHAnsi" w:cstheme="minorHAnsi"/>
                <w:sz w:val="20"/>
              </w:rPr>
              <w:t>(imię i nazwisko wnioskodawcy)</w:t>
            </w:r>
          </w:p>
        </w:tc>
      </w:tr>
      <w:tr w:rsidR="00694F04" w:rsidRPr="00C145AC" w14:paraId="42CEA0C7" w14:textId="77777777" w:rsidTr="0015762D">
        <w:tc>
          <w:tcPr>
            <w:tcW w:w="3983" w:type="dxa"/>
          </w:tcPr>
          <w:p w14:paraId="5515DD10" w14:textId="0D5CBE1E" w:rsidR="00694F04" w:rsidRPr="00DB6AC0" w:rsidRDefault="00694F04" w:rsidP="00694F04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94F04" w:rsidRPr="00C145AC" w14:paraId="310B53CA" w14:textId="77777777" w:rsidTr="0015762D">
        <w:tc>
          <w:tcPr>
            <w:tcW w:w="3983" w:type="dxa"/>
          </w:tcPr>
          <w:p w14:paraId="0BFAD6B3" w14:textId="39F6396D" w:rsidR="00694F04" w:rsidRPr="00DB6AC0" w:rsidRDefault="00694F04" w:rsidP="00694F04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</w:tbl>
    <w:p w14:paraId="1A9A4028" w14:textId="77777777" w:rsidR="0015762D" w:rsidRPr="00C550B4" w:rsidRDefault="0015762D" w:rsidP="0015762D">
      <w:pPr>
        <w:spacing w:line="360" w:lineRule="auto"/>
        <w:ind w:left="566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Urząd Gminy Chąśno</w:t>
      </w:r>
    </w:p>
    <w:p w14:paraId="2A9BF4DB" w14:textId="77777777" w:rsidR="0015762D" w:rsidRPr="00C550B4" w:rsidRDefault="0015762D" w:rsidP="0015762D">
      <w:pPr>
        <w:spacing w:line="360" w:lineRule="auto"/>
        <w:ind w:left="566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  Chąśno 55</w:t>
      </w:r>
    </w:p>
    <w:p w14:paraId="3C0D437C" w14:textId="77777777" w:rsidR="0015762D" w:rsidRPr="00024731" w:rsidRDefault="0015762D" w:rsidP="0015762D">
      <w:pPr>
        <w:spacing w:line="360" w:lineRule="auto"/>
        <w:ind w:left="566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99-413</w:t>
      </w:r>
      <w:r w:rsidRPr="00734482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Chąśno</w:t>
      </w:r>
    </w:p>
    <w:p w14:paraId="63E2C24A" w14:textId="77777777" w:rsidR="00694F04" w:rsidRPr="00C145AC" w:rsidRDefault="00694F04" w:rsidP="00694F04">
      <w:pPr>
        <w:pStyle w:val="Default"/>
        <w:ind w:left="5670"/>
        <w:rPr>
          <w:rFonts w:asciiTheme="minorHAnsi" w:hAnsiTheme="minorHAnsi" w:cstheme="minorHAnsi"/>
        </w:rPr>
      </w:pPr>
    </w:p>
    <w:p w14:paraId="0D446D59" w14:textId="77777777" w:rsidR="00CE64E3" w:rsidRPr="00C145AC" w:rsidRDefault="00CE64E3" w:rsidP="00694F04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523A85B" w14:textId="77777777" w:rsidR="003D1B77" w:rsidRPr="00C145AC" w:rsidRDefault="003D1B77" w:rsidP="00694F04">
      <w:pPr>
        <w:pStyle w:val="Default"/>
        <w:jc w:val="center"/>
        <w:rPr>
          <w:rFonts w:asciiTheme="minorHAnsi" w:hAnsiTheme="minorHAnsi" w:cstheme="minorHAnsi"/>
        </w:rPr>
      </w:pPr>
      <w:r w:rsidRPr="00C145AC">
        <w:rPr>
          <w:rFonts w:asciiTheme="minorHAnsi" w:hAnsiTheme="minorHAnsi" w:cstheme="minorHAnsi"/>
          <w:b/>
          <w:bCs/>
        </w:rPr>
        <w:t>WNIOSEK O ZAPEWNIENIE DOSTĘPNOŚCI CYFROWEJ</w:t>
      </w:r>
    </w:p>
    <w:p w14:paraId="13FE674E" w14:textId="77777777" w:rsidR="00694F04" w:rsidRPr="00C145AC" w:rsidRDefault="00694F04" w:rsidP="003D1B77">
      <w:pPr>
        <w:pStyle w:val="Default"/>
        <w:rPr>
          <w:rFonts w:asciiTheme="minorHAnsi" w:hAnsiTheme="minorHAnsi" w:cstheme="minorHAnsi"/>
          <w:b/>
          <w:bCs/>
        </w:rPr>
      </w:pPr>
    </w:p>
    <w:p w14:paraId="21CDD050" w14:textId="77777777" w:rsidR="00CE64E3" w:rsidRPr="00C145AC" w:rsidRDefault="003D1B77" w:rsidP="0015762D">
      <w:pPr>
        <w:pStyle w:val="Default"/>
        <w:spacing w:after="240"/>
        <w:jc w:val="both"/>
        <w:rPr>
          <w:rFonts w:asciiTheme="minorHAnsi" w:hAnsiTheme="minorHAnsi" w:cstheme="minorHAnsi"/>
        </w:rPr>
      </w:pPr>
      <w:r w:rsidRPr="00C145AC">
        <w:rPr>
          <w:rFonts w:asciiTheme="minorHAnsi" w:hAnsiTheme="minorHAnsi" w:cstheme="minorHAnsi"/>
        </w:rPr>
        <w:t>Na podstawie Ustawy z dnia 4 kwietnia 2019 r</w:t>
      </w:r>
      <w:r w:rsidR="00CE64E3" w:rsidRPr="00C145AC">
        <w:rPr>
          <w:rFonts w:asciiTheme="minorHAnsi" w:hAnsiTheme="minorHAnsi" w:cstheme="minorHAnsi"/>
        </w:rPr>
        <w:t xml:space="preserve">oku </w:t>
      </w:r>
      <w:r w:rsidRPr="00C145AC">
        <w:rPr>
          <w:rFonts w:asciiTheme="minorHAnsi" w:hAnsiTheme="minorHAnsi" w:cstheme="minorHAnsi"/>
        </w:rPr>
        <w:t>o dostępności cyfrowej stron internetowych i</w:t>
      </w:r>
      <w:r w:rsidR="00CE64E3" w:rsidRPr="00C145AC">
        <w:rPr>
          <w:rFonts w:asciiTheme="minorHAnsi" w:hAnsiTheme="minorHAnsi" w:cstheme="minorHAnsi"/>
        </w:rPr>
        <w:t> </w:t>
      </w:r>
      <w:r w:rsidRPr="00C145AC">
        <w:rPr>
          <w:rFonts w:asciiTheme="minorHAnsi" w:hAnsiTheme="minorHAnsi" w:cstheme="minorHAnsi"/>
        </w:rPr>
        <w:t>aplikacji mobilnych podmiotów publicznych (Dz.U. 2019 poz. 848)</w:t>
      </w:r>
      <w:r w:rsidR="00CE64E3" w:rsidRPr="00C145AC">
        <w:rPr>
          <w:rFonts w:asciiTheme="minorHAnsi" w:hAnsiTheme="minorHAnsi" w:cstheme="minorHAnsi"/>
        </w:rPr>
        <w:t>, wnoszę o</w:t>
      </w:r>
      <w:r w:rsidR="001A1F66">
        <w:rPr>
          <w:rFonts w:asciiTheme="minorHAnsi" w:hAnsiTheme="minorHAnsi" w:cstheme="minorHAnsi"/>
        </w:rPr>
        <w:t> </w:t>
      </w:r>
      <w:r w:rsidR="00CE64E3" w:rsidRPr="00C145AC">
        <w:rPr>
          <w:rFonts w:asciiTheme="minorHAnsi" w:hAnsiTheme="minorHAnsi" w:cstheme="minorHAnsi"/>
        </w:rPr>
        <w:t xml:space="preserve">zapewnienie dostępności cyfrowej </w:t>
      </w:r>
      <w:r w:rsidRPr="00C145AC">
        <w:rPr>
          <w:rFonts w:asciiTheme="minorHAnsi" w:hAnsiTheme="minorHAnsi" w:cstheme="minorHAnsi"/>
        </w:rPr>
        <w:t xml:space="preserve">strony internetowej lub elementu strony internetowej, które mają być dostępne cyfrowo (adres): </w:t>
      </w:r>
    </w:p>
    <w:p w14:paraId="6FBD50A5" w14:textId="77777777" w:rsidR="003D1B77" w:rsidRPr="00C145AC" w:rsidRDefault="003D1B77" w:rsidP="003D1B77">
      <w:pPr>
        <w:pStyle w:val="Default"/>
        <w:rPr>
          <w:rFonts w:asciiTheme="minorHAnsi" w:hAnsiTheme="minorHAnsi" w:cstheme="minorHAnsi"/>
        </w:rPr>
      </w:pPr>
      <w:r w:rsidRPr="00C145AC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…………………………………………………………………………………………………………………………………….……….. </w:t>
      </w:r>
    </w:p>
    <w:p w14:paraId="4CCBC400" w14:textId="77777777" w:rsidR="003D1B77" w:rsidRPr="00C145AC" w:rsidRDefault="003D1B77" w:rsidP="003D1B77">
      <w:pPr>
        <w:pStyle w:val="Default"/>
        <w:rPr>
          <w:rFonts w:asciiTheme="minorHAnsi" w:hAnsiTheme="minorHAnsi" w:cstheme="minorHAnsi"/>
        </w:rPr>
      </w:pPr>
    </w:p>
    <w:p w14:paraId="402B09CB" w14:textId="77777777" w:rsidR="003D1B77" w:rsidRPr="00C145AC" w:rsidRDefault="003D1B77" w:rsidP="00C145AC">
      <w:pPr>
        <w:pStyle w:val="Default"/>
        <w:spacing w:after="240"/>
        <w:rPr>
          <w:rFonts w:asciiTheme="minorHAnsi" w:hAnsiTheme="minorHAnsi" w:cstheme="minorHAnsi"/>
        </w:rPr>
      </w:pPr>
      <w:r w:rsidRPr="00C145AC">
        <w:rPr>
          <w:rFonts w:asciiTheme="minorHAnsi" w:hAnsiTheme="minorHAnsi" w:cstheme="minorHAnsi"/>
        </w:rPr>
        <w:t xml:space="preserve">Opis elementu, który jest niedostępny i zakres niedostępności: </w:t>
      </w:r>
    </w:p>
    <w:p w14:paraId="4E2389C3" w14:textId="77777777" w:rsidR="00CE64E3" w:rsidRPr="00C145AC" w:rsidRDefault="003D1B77" w:rsidP="00C145AC">
      <w:pPr>
        <w:pStyle w:val="Default"/>
        <w:spacing w:after="240"/>
        <w:rPr>
          <w:rFonts w:asciiTheme="minorHAnsi" w:hAnsiTheme="minorHAnsi" w:cstheme="minorHAnsi"/>
        </w:rPr>
      </w:pPr>
      <w:r w:rsidRPr="00C145A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………………………………………………………………………………………………………………………………..………………</w:t>
      </w:r>
    </w:p>
    <w:p w14:paraId="4468CF96" w14:textId="77777777" w:rsidR="00CE64E3" w:rsidRPr="00C145AC" w:rsidRDefault="003D1B77" w:rsidP="00C145AC">
      <w:pPr>
        <w:pStyle w:val="Default"/>
        <w:spacing w:after="240"/>
        <w:rPr>
          <w:rFonts w:asciiTheme="minorHAnsi" w:hAnsiTheme="minorHAnsi" w:cstheme="minorHAnsi"/>
        </w:rPr>
      </w:pPr>
      <w:r w:rsidRPr="00C145A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14:paraId="03F08DDB" w14:textId="77777777" w:rsidR="003D1B77" w:rsidRPr="00C145AC" w:rsidRDefault="003D1B77" w:rsidP="003D1B77">
      <w:pPr>
        <w:pStyle w:val="Default"/>
        <w:rPr>
          <w:rFonts w:asciiTheme="minorHAnsi" w:hAnsiTheme="minorHAnsi" w:cstheme="minorHAnsi"/>
        </w:rPr>
      </w:pPr>
      <w:r w:rsidRPr="00C145AC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3E7EAE4D" w14:textId="77777777" w:rsidR="00CE64E3" w:rsidRPr="00C145AC" w:rsidRDefault="00CE64E3" w:rsidP="003D1B77">
      <w:pPr>
        <w:pStyle w:val="Default"/>
        <w:rPr>
          <w:rFonts w:asciiTheme="minorHAnsi" w:hAnsiTheme="minorHAnsi" w:cstheme="minorHAnsi"/>
        </w:rPr>
      </w:pPr>
    </w:p>
    <w:p w14:paraId="1CF18C1A" w14:textId="77777777" w:rsidR="003D1B77" w:rsidRPr="00C145AC" w:rsidRDefault="003D1B77" w:rsidP="00C145AC">
      <w:pPr>
        <w:pStyle w:val="Default"/>
        <w:spacing w:after="240"/>
        <w:rPr>
          <w:rFonts w:asciiTheme="minorHAnsi" w:hAnsiTheme="minorHAnsi" w:cstheme="minorHAnsi"/>
        </w:rPr>
      </w:pPr>
      <w:r w:rsidRPr="00C145AC">
        <w:rPr>
          <w:rFonts w:asciiTheme="minorHAnsi" w:hAnsiTheme="minorHAnsi" w:cstheme="minorHAnsi"/>
        </w:rPr>
        <w:t xml:space="preserve">Alternatywny sposób dostępu (jeżeli dotyczy): </w:t>
      </w:r>
    </w:p>
    <w:p w14:paraId="799889E6" w14:textId="77777777" w:rsidR="00CE64E3" w:rsidRPr="00C145AC" w:rsidRDefault="003D1B77" w:rsidP="00C145AC">
      <w:pPr>
        <w:pStyle w:val="Default"/>
        <w:spacing w:after="240"/>
        <w:rPr>
          <w:rFonts w:asciiTheme="minorHAnsi" w:hAnsiTheme="minorHAnsi" w:cstheme="minorHAnsi"/>
        </w:rPr>
      </w:pPr>
      <w:r w:rsidRPr="00C145A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……………………………………………………………………………………………………………………………………………..…</w:t>
      </w:r>
    </w:p>
    <w:p w14:paraId="6BEF2F31" w14:textId="77777777" w:rsidR="00CE64E3" w:rsidRPr="00C145AC" w:rsidRDefault="003D1B77" w:rsidP="00C145AC">
      <w:pPr>
        <w:pStyle w:val="Default"/>
        <w:spacing w:after="240"/>
        <w:rPr>
          <w:rFonts w:asciiTheme="minorHAnsi" w:hAnsiTheme="minorHAnsi" w:cstheme="minorHAnsi"/>
        </w:rPr>
      </w:pPr>
      <w:r w:rsidRPr="00C145A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51F267B5" w14:textId="77777777" w:rsidR="003D1B77" w:rsidRPr="00C145AC" w:rsidRDefault="003D1B77" w:rsidP="003D1B77">
      <w:pPr>
        <w:pStyle w:val="Default"/>
        <w:rPr>
          <w:rFonts w:asciiTheme="minorHAnsi" w:hAnsiTheme="minorHAnsi" w:cstheme="minorHAnsi"/>
        </w:rPr>
      </w:pPr>
      <w:r w:rsidRPr="00C145AC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5B815CCD" w14:textId="77777777" w:rsidR="00CE64E3" w:rsidRPr="00C145AC" w:rsidRDefault="00CE64E3" w:rsidP="003D1B77">
      <w:pPr>
        <w:pStyle w:val="Default"/>
        <w:rPr>
          <w:rFonts w:asciiTheme="minorHAnsi" w:hAnsiTheme="minorHAnsi" w:cstheme="minorHAnsi"/>
        </w:rPr>
      </w:pPr>
    </w:p>
    <w:p w14:paraId="0CD1FA58" w14:textId="77777777" w:rsidR="003D1B77" w:rsidRPr="00C145AC" w:rsidRDefault="001A1F66" w:rsidP="00C145AC">
      <w:pPr>
        <w:pStyle w:val="Default"/>
        <w:spacing w:after="240"/>
        <w:rPr>
          <w:rFonts w:asciiTheme="minorHAnsi" w:hAnsiTheme="minorHAnsi" w:cstheme="minorHAnsi"/>
        </w:rPr>
      </w:pPr>
      <w:r w:rsidRPr="0011101D">
        <w:rPr>
          <w:szCs w:val="22"/>
        </w:rPr>
        <w:t>Proszę skontaktować się ze mną w następujący sposób</w:t>
      </w:r>
      <w:r w:rsidR="003D1B77" w:rsidRPr="00C145AC">
        <w:rPr>
          <w:rFonts w:asciiTheme="minorHAnsi" w:hAnsiTheme="minorHAnsi" w:cstheme="minorHAnsi"/>
        </w:rPr>
        <w:t xml:space="preserve">: </w:t>
      </w:r>
    </w:p>
    <w:p w14:paraId="6E7DBB96" w14:textId="77777777" w:rsidR="003D1B77" w:rsidRPr="00C145AC" w:rsidRDefault="003D1B77" w:rsidP="00C145AC">
      <w:pPr>
        <w:pStyle w:val="Default"/>
        <w:spacing w:after="240"/>
        <w:rPr>
          <w:rFonts w:asciiTheme="minorHAnsi" w:hAnsiTheme="minorHAnsi" w:cstheme="minorHAnsi"/>
        </w:rPr>
      </w:pPr>
      <w:r w:rsidRPr="00C145AC">
        <w:rPr>
          <w:rFonts w:asciiTheme="minorHAnsi" w:hAnsiTheme="minorHAnsi" w:cstheme="minorHAnsi"/>
        </w:rPr>
        <w:t xml:space="preserve">1. </w:t>
      </w:r>
      <w:r w:rsidR="00CE64E3" w:rsidRPr="00C145AC">
        <w:rPr>
          <w:rFonts w:asciiTheme="minorHAnsi" w:hAnsiTheme="minorHAnsi" w:cstheme="minorHAnsi"/>
        </w:rPr>
        <w:t>Numer t</w:t>
      </w:r>
      <w:r w:rsidRPr="00C145AC">
        <w:rPr>
          <w:rFonts w:asciiTheme="minorHAnsi" w:hAnsiTheme="minorHAnsi" w:cstheme="minorHAnsi"/>
        </w:rPr>
        <w:t>elefon</w:t>
      </w:r>
      <w:r w:rsidR="00CE64E3" w:rsidRPr="00C145AC">
        <w:rPr>
          <w:rFonts w:asciiTheme="minorHAnsi" w:hAnsiTheme="minorHAnsi" w:cstheme="minorHAnsi"/>
        </w:rPr>
        <w:t xml:space="preserve">u: </w:t>
      </w:r>
      <w:r w:rsidRPr="00C145AC">
        <w:rPr>
          <w:rFonts w:asciiTheme="minorHAnsi" w:hAnsiTheme="minorHAnsi" w:cstheme="minorHAnsi"/>
        </w:rPr>
        <w:t>…</w:t>
      </w:r>
      <w:r w:rsidR="00CE64E3" w:rsidRPr="00C145AC">
        <w:rPr>
          <w:rFonts w:asciiTheme="minorHAnsi" w:hAnsiTheme="minorHAnsi" w:cstheme="minorHAnsi"/>
        </w:rPr>
        <w:t>..</w:t>
      </w:r>
      <w:r w:rsidRPr="00C145AC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………………………………………………………………………………………………………....… </w:t>
      </w:r>
    </w:p>
    <w:p w14:paraId="68925D7B" w14:textId="77777777" w:rsidR="003D1B77" w:rsidRPr="00C145AC" w:rsidRDefault="003D1B77" w:rsidP="00C145AC">
      <w:pPr>
        <w:pStyle w:val="Default"/>
        <w:spacing w:after="240"/>
        <w:rPr>
          <w:rFonts w:asciiTheme="minorHAnsi" w:hAnsiTheme="minorHAnsi" w:cstheme="minorHAnsi"/>
        </w:rPr>
      </w:pPr>
      <w:r w:rsidRPr="00C145AC">
        <w:rPr>
          <w:rFonts w:asciiTheme="minorHAnsi" w:hAnsiTheme="minorHAnsi" w:cstheme="minorHAnsi"/>
        </w:rPr>
        <w:t>2. Adres pocztowy</w:t>
      </w:r>
      <w:r w:rsidR="00CE64E3" w:rsidRPr="00C145AC">
        <w:rPr>
          <w:rFonts w:asciiTheme="minorHAnsi" w:hAnsiTheme="minorHAnsi" w:cstheme="minorHAnsi"/>
        </w:rPr>
        <w:t>: …</w:t>
      </w:r>
      <w:r w:rsidRPr="00C145AC">
        <w:rPr>
          <w:rFonts w:asciiTheme="minorHAnsi" w:hAnsiTheme="minorHAnsi" w:cstheme="minorHAnsi"/>
        </w:rPr>
        <w:t xml:space="preserve">………………………………………………………………………………….………..……..….…..… </w:t>
      </w:r>
    </w:p>
    <w:p w14:paraId="5219186A" w14:textId="77777777" w:rsidR="003D1B77" w:rsidRPr="00C145AC" w:rsidRDefault="003D1B77" w:rsidP="00C145AC">
      <w:pPr>
        <w:pStyle w:val="Default"/>
        <w:spacing w:after="240"/>
        <w:rPr>
          <w:rFonts w:asciiTheme="minorHAnsi" w:hAnsiTheme="minorHAnsi" w:cstheme="minorHAnsi"/>
        </w:rPr>
      </w:pPr>
      <w:r w:rsidRPr="00C145AC">
        <w:rPr>
          <w:rFonts w:asciiTheme="minorHAnsi" w:hAnsiTheme="minorHAnsi" w:cstheme="minorHAnsi"/>
        </w:rPr>
        <w:t>3. Adres email</w:t>
      </w:r>
      <w:r w:rsidR="00CE64E3" w:rsidRPr="00C145AC">
        <w:rPr>
          <w:rFonts w:asciiTheme="minorHAnsi" w:hAnsiTheme="minorHAnsi" w:cstheme="minorHAnsi"/>
        </w:rPr>
        <w:t>: …</w:t>
      </w:r>
      <w:r w:rsidRPr="00C145AC">
        <w:rPr>
          <w:rFonts w:asciiTheme="minorHAnsi" w:hAnsiTheme="minorHAnsi" w:cstheme="minorHAnsi"/>
        </w:rPr>
        <w:t xml:space="preserve">…………………………….…………………………………………………………………..………..……..… </w:t>
      </w:r>
    </w:p>
    <w:p w14:paraId="27CA8775" w14:textId="77777777" w:rsidR="00F936E5" w:rsidRDefault="003D1B77" w:rsidP="00F936E5">
      <w:pPr>
        <w:pStyle w:val="Default"/>
        <w:rPr>
          <w:rFonts w:asciiTheme="minorHAnsi" w:hAnsiTheme="minorHAnsi" w:cstheme="minorHAnsi"/>
        </w:rPr>
      </w:pPr>
      <w:r w:rsidRPr="00C145AC">
        <w:rPr>
          <w:rFonts w:asciiTheme="minorHAnsi" w:hAnsiTheme="minorHAnsi" w:cstheme="minorHAnsi"/>
        </w:rPr>
        <w:t>4. Inna forma (jaka?)</w:t>
      </w:r>
      <w:r w:rsidR="00CE64E3" w:rsidRPr="00C145AC">
        <w:rPr>
          <w:rFonts w:asciiTheme="minorHAnsi" w:hAnsiTheme="minorHAnsi" w:cstheme="minorHAnsi"/>
        </w:rPr>
        <w:t>: ……</w:t>
      </w:r>
      <w:r w:rsidRPr="00C145AC">
        <w:rPr>
          <w:rFonts w:asciiTheme="minorHAnsi" w:hAnsiTheme="minorHAnsi" w:cstheme="minorHAnsi"/>
        </w:rPr>
        <w:t>………………………………..…………………………………………………….……………..…</w:t>
      </w:r>
    </w:p>
    <w:p w14:paraId="1FBB4B07" w14:textId="77777777" w:rsidR="00CE64E3" w:rsidRDefault="003D1B77" w:rsidP="00F936E5">
      <w:pPr>
        <w:pStyle w:val="Default"/>
        <w:rPr>
          <w:rFonts w:asciiTheme="minorHAnsi" w:hAnsiTheme="minorHAnsi" w:cstheme="minorHAnsi"/>
        </w:rPr>
      </w:pPr>
      <w:r w:rsidRPr="00C145AC">
        <w:rPr>
          <w:rFonts w:asciiTheme="minorHAnsi" w:hAnsiTheme="minorHAnsi" w:cstheme="minorHAnsi"/>
        </w:rPr>
        <w:t xml:space="preserve"> </w:t>
      </w:r>
    </w:p>
    <w:p w14:paraId="6F3A15DF" w14:textId="77777777" w:rsidR="00C145AC" w:rsidRDefault="00C145AC" w:rsidP="00CE64E3">
      <w:pPr>
        <w:pStyle w:val="Default"/>
        <w:ind w:left="5670"/>
        <w:rPr>
          <w:rFonts w:asciiTheme="minorHAnsi" w:hAnsiTheme="minorHAnsi" w:cstheme="minorHAnsi"/>
          <w:sz w:val="18"/>
          <w:szCs w:val="18"/>
        </w:rPr>
      </w:pPr>
    </w:p>
    <w:p w14:paraId="2265ED0C" w14:textId="77777777" w:rsidR="00F936E5" w:rsidRDefault="00F936E5" w:rsidP="00CE64E3">
      <w:pPr>
        <w:pStyle w:val="Default"/>
        <w:ind w:left="567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CE64E3" w:rsidRPr="00F936E5" w14:paraId="2C988C6A" w14:textId="77777777" w:rsidTr="0015762D">
        <w:tc>
          <w:tcPr>
            <w:tcW w:w="3402" w:type="dxa"/>
          </w:tcPr>
          <w:p w14:paraId="3B43A187" w14:textId="77777777" w:rsidR="00CE64E3" w:rsidRPr="00C145AC" w:rsidRDefault="00CE64E3" w:rsidP="00CE64E3">
            <w:pPr>
              <w:pStyle w:val="Default"/>
              <w:rPr>
                <w:rFonts w:asciiTheme="minorHAnsi" w:hAnsiTheme="minorHAnsi" w:cstheme="minorHAnsi"/>
              </w:rPr>
            </w:pPr>
            <w:r w:rsidRPr="00C145AC">
              <w:rPr>
                <w:rFonts w:asciiTheme="minorHAnsi" w:hAnsiTheme="minorHAnsi" w:cstheme="minorHAnsi"/>
              </w:rPr>
              <w:t>…………………………………………………</w:t>
            </w:r>
          </w:p>
        </w:tc>
      </w:tr>
      <w:tr w:rsidR="00CE64E3" w:rsidRPr="00C145AC" w14:paraId="4CDCBF4D" w14:textId="77777777" w:rsidTr="0015762D">
        <w:tc>
          <w:tcPr>
            <w:tcW w:w="3402" w:type="dxa"/>
          </w:tcPr>
          <w:p w14:paraId="734F8636" w14:textId="77777777" w:rsidR="00CE64E3" w:rsidRPr="00C145AC" w:rsidRDefault="00CE64E3" w:rsidP="00CE64E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45AC">
              <w:rPr>
                <w:rFonts w:asciiTheme="minorHAnsi" w:hAnsiTheme="minorHAnsi" w:cstheme="minorHAnsi"/>
                <w:sz w:val="20"/>
                <w:szCs w:val="20"/>
              </w:rPr>
              <w:t>Data i podpis wnioskodawcy</w:t>
            </w:r>
          </w:p>
        </w:tc>
      </w:tr>
    </w:tbl>
    <w:p w14:paraId="4BA3C636" w14:textId="77777777" w:rsidR="00FA3C22" w:rsidRDefault="00FA3C22" w:rsidP="00D55759">
      <w:pPr>
        <w:spacing w:after="150" w:line="276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14:paraId="64F7EC44" w14:textId="77777777" w:rsidR="00FA3C22" w:rsidRPr="00FA3C22" w:rsidRDefault="00FA3C22" w:rsidP="00FA3C22">
      <w:pPr>
        <w:spacing w:line="336" w:lineRule="auto"/>
        <w:jc w:val="center"/>
        <w:outlineLvl w:val="1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5076FD"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>KLAUZULA INFORMACYJNA</w:t>
      </w:r>
      <w:r w:rsidRPr="005076FD">
        <w:rPr>
          <w:rFonts w:asciiTheme="minorHAnsi" w:eastAsia="Calibri" w:hAnsiTheme="minorHAnsi" w:cstheme="minorHAnsi"/>
          <w:b/>
          <w:bCs/>
          <w:sz w:val="20"/>
          <w:szCs w:val="20"/>
          <w:vertAlign w:val="superscript"/>
        </w:rPr>
        <w:footnoteReference w:id="1"/>
      </w:r>
    </w:p>
    <w:p w14:paraId="162FE710" w14:textId="77777777" w:rsidR="00D55759" w:rsidRPr="005076FD" w:rsidRDefault="00D55759" w:rsidP="00D55759">
      <w:pPr>
        <w:spacing w:after="150" w:line="276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5076FD">
        <w:rPr>
          <w:rFonts w:asciiTheme="minorHAnsi" w:hAnsiTheme="minorHAnsi" w:cstheme="minorHAnsi"/>
          <w:sz w:val="20"/>
          <w:szCs w:val="20"/>
        </w:rPr>
        <w:t>W związku ze złożeniem przez Panią/Pana  wniosku o zapewnienie dostępności</w:t>
      </w:r>
      <w:r>
        <w:rPr>
          <w:rFonts w:asciiTheme="minorHAnsi" w:hAnsiTheme="minorHAnsi" w:cstheme="minorHAnsi"/>
          <w:sz w:val="20"/>
          <w:szCs w:val="20"/>
        </w:rPr>
        <w:t xml:space="preserve"> cyfrowej</w:t>
      </w:r>
      <w:r w:rsidRPr="005076FD">
        <w:rPr>
          <w:rFonts w:asciiTheme="minorHAnsi" w:hAnsiTheme="minorHAnsi" w:cstheme="minorHAnsi"/>
          <w:sz w:val="20"/>
          <w:szCs w:val="20"/>
        </w:rPr>
        <w:t xml:space="preserve">, czynności podejmowane przez Urząd Gminy w toku jego realizacji, będą wiązały się z przetwarzaniem danych osobowych. Podstawowe informacje w tym zakresie dostępne są poniżej </w:t>
      </w:r>
    </w:p>
    <w:tbl>
      <w:tblPr>
        <w:tblStyle w:val="Tabela-Siatka1"/>
        <w:tblW w:w="10348" w:type="dxa"/>
        <w:tblInd w:w="-572" w:type="dxa"/>
        <w:tblLook w:val="04A0" w:firstRow="1" w:lastRow="0" w:firstColumn="1" w:lastColumn="0" w:noHBand="0" w:noVBand="1"/>
      </w:tblPr>
      <w:tblGrid>
        <w:gridCol w:w="1747"/>
        <w:gridCol w:w="8601"/>
      </w:tblGrid>
      <w:tr w:rsidR="00D55759" w:rsidRPr="00FA3C22" w14:paraId="51C47152" w14:textId="77777777" w:rsidTr="007C09EB">
        <w:trPr>
          <w:trHeight w:val="848"/>
        </w:trPr>
        <w:tc>
          <w:tcPr>
            <w:tcW w:w="1560" w:type="dxa"/>
          </w:tcPr>
          <w:p w14:paraId="46C01C0A" w14:textId="77777777" w:rsidR="00D55759" w:rsidRPr="005076FD" w:rsidRDefault="00D55759" w:rsidP="007C09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76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Administrator Danych Osobowych  </w:t>
            </w:r>
          </w:p>
        </w:tc>
        <w:tc>
          <w:tcPr>
            <w:tcW w:w="8788" w:type="dxa"/>
          </w:tcPr>
          <w:p w14:paraId="5300938F" w14:textId="77777777" w:rsidR="00D55759" w:rsidRPr="005076FD" w:rsidRDefault="00D55759" w:rsidP="007C09EB">
            <w:pPr>
              <w:widowControl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>Administratorem</w:t>
            </w:r>
            <w:r w:rsidRPr="005076F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 xml:space="preserve">Państwa  danych osobowych jest </w:t>
            </w:r>
            <w:r w:rsidRPr="005076FD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Urząd Gminy Chąśno reprezentowany przez Wójta.</w:t>
            </w:r>
          </w:p>
          <w:p w14:paraId="5829AC51" w14:textId="77777777" w:rsidR="00D55759" w:rsidRPr="00FA3C22" w:rsidRDefault="00D55759" w:rsidP="00FA3C2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6FD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Kontakt z Administratorem: Chąśno 55, 99-413 Chąśno, n</w:t>
            </w:r>
            <w:r w:rsidR="00FA3C22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ume</w:t>
            </w:r>
            <w:r w:rsidRPr="005076FD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r tel</w:t>
            </w:r>
            <w:r w:rsidR="00FA3C22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efonu</w:t>
            </w:r>
            <w:r w:rsidRPr="005076FD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 </w:t>
            </w:r>
            <w:r w:rsidRPr="00FA3C22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(0-46) 838 14 23, adres </w:t>
            </w:r>
            <w:r w:rsidRPr="00FA3C22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br/>
              <w:t>e-mail:</w:t>
            </w:r>
            <w:r w:rsidRPr="00FA3C22">
              <w:rPr>
                <w:rFonts w:asciiTheme="minorHAnsi" w:eastAsiaTheme="minorHAnsi" w:hAnsiTheme="minorHAnsi" w:cstheme="minorHAnsi"/>
                <w:color w:val="0563C1" w:themeColor="hyperlink"/>
                <w:sz w:val="20"/>
                <w:szCs w:val="20"/>
                <w:u w:val="single"/>
                <w:lang w:eastAsia="en-US"/>
              </w:rPr>
              <w:t xml:space="preserve"> </w:t>
            </w:r>
            <w:r w:rsidRPr="00FA3C22"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7" w:history="1">
              <w:r w:rsidRPr="00FA3C22">
                <w:rPr>
                  <w:rFonts w:asciiTheme="minorHAnsi" w:eastAsiaTheme="minorHAnsi" w:hAnsiTheme="minorHAnsi" w:cstheme="minorHAnsi"/>
                  <w:color w:val="0000F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sekretarz@gminachasno.pl</w:t>
              </w:r>
            </w:hyperlink>
            <w:r w:rsidRPr="00FA3C22">
              <w:rPr>
                <w:rFonts w:asciiTheme="minorHAnsi" w:eastAsiaTheme="minorHAnsi" w:hAnsiTheme="minorHAnsi" w:cstheme="minorHAnsi"/>
                <w:color w:val="0563C1" w:themeColor="hyperlink"/>
                <w:sz w:val="20"/>
                <w:szCs w:val="20"/>
                <w:u w:val="single"/>
                <w:lang w:eastAsia="en-US"/>
              </w:rPr>
              <w:t>.</w:t>
            </w:r>
          </w:p>
        </w:tc>
      </w:tr>
      <w:tr w:rsidR="00D55759" w:rsidRPr="005076FD" w14:paraId="7D74DEC3" w14:textId="77777777" w:rsidTr="007C09EB">
        <w:tc>
          <w:tcPr>
            <w:tcW w:w="1560" w:type="dxa"/>
          </w:tcPr>
          <w:p w14:paraId="783C4515" w14:textId="77777777" w:rsidR="00D55759" w:rsidRPr="005076FD" w:rsidRDefault="00D55759" w:rsidP="007C09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76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 </w:t>
            </w:r>
          </w:p>
          <w:p w14:paraId="3B331EDB" w14:textId="77777777" w:rsidR="00D55759" w:rsidRPr="005076FD" w:rsidRDefault="00D55759" w:rsidP="007C09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76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Podstawy prawne </w:t>
            </w:r>
          </w:p>
        </w:tc>
        <w:tc>
          <w:tcPr>
            <w:tcW w:w="8788" w:type="dxa"/>
          </w:tcPr>
          <w:p w14:paraId="33338483" w14:textId="77777777" w:rsidR="00D55759" w:rsidRPr="005076FD" w:rsidRDefault="00D55759" w:rsidP="007C09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>Wniosek składacie Państwo dobrowolnie, ujawniając w ten sposób dane osobowe zawarte w jego treści oraz ewentualnych przedłożonych załącznikach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 xml:space="preserve"> Celem  przetwarzania danych podanych przez Państwa w dokumentach jest rozpatrzenie wniosku o zapewnienie dostępności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cyfrowej</w:t>
            </w: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14:paraId="5A6F5DF8" w14:textId="77777777" w:rsidR="00D55759" w:rsidRPr="005076FD" w:rsidRDefault="00D55759" w:rsidP="00527A3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>Podstawą prawną przetwarzania są przepisy prawa, w szczególności ustawa z dnia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3C2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A3C22">
              <w:rPr>
                <w:rFonts w:asciiTheme="minorHAnsi" w:hAnsiTheme="minorHAnsi" w:cstheme="minorHAnsi"/>
                <w:sz w:val="20"/>
                <w:szCs w:val="20"/>
              </w:rPr>
              <w:t>.04.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2019 roku </w:t>
            </w: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>o dostępności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cyfrowej stron internetowych i aplikacji mobilnych podmiotów publicznych </w:t>
            </w: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 xml:space="preserve"> osobom ze</w:t>
            </w:r>
            <w:r w:rsidR="00FA3C2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>szcz</w:t>
            </w:r>
            <w:r w:rsidR="00FA3C22">
              <w:rPr>
                <w:rFonts w:asciiTheme="minorHAnsi" w:hAnsiTheme="minorHAnsi" w:cstheme="minorHAnsi"/>
                <w:sz w:val="20"/>
                <w:szCs w:val="20"/>
              </w:rPr>
              <w:t>ególnymi potrzebami (Dz</w:t>
            </w:r>
            <w:r w:rsidR="00527A31">
              <w:rPr>
                <w:rFonts w:asciiTheme="minorHAnsi" w:hAnsiTheme="minorHAnsi" w:cstheme="minorHAnsi"/>
                <w:sz w:val="20"/>
                <w:szCs w:val="20"/>
              </w:rPr>
              <w:t>iennik Ustaw</w:t>
            </w:r>
            <w:r w:rsidR="00FA3C22">
              <w:rPr>
                <w:rFonts w:asciiTheme="minorHAnsi" w:hAnsiTheme="minorHAnsi" w:cstheme="minorHAnsi"/>
                <w:sz w:val="20"/>
                <w:szCs w:val="20"/>
              </w:rPr>
              <w:t xml:space="preserve"> 2019</w:t>
            </w: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 xml:space="preserve"> r</w:t>
            </w:r>
            <w:r w:rsidR="00FA3C22">
              <w:rPr>
                <w:rFonts w:asciiTheme="minorHAnsi" w:hAnsiTheme="minorHAnsi" w:cstheme="minorHAnsi"/>
                <w:sz w:val="20"/>
                <w:szCs w:val="20"/>
              </w:rPr>
              <w:t xml:space="preserve">oku, </w:t>
            </w: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>poz</w:t>
            </w:r>
            <w:r w:rsidR="00FA3C22">
              <w:rPr>
                <w:rFonts w:asciiTheme="minorHAnsi" w:hAnsiTheme="minorHAnsi" w:cstheme="minorHAnsi"/>
                <w:sz w:val="20"/>
                <w:szCs w:val="20"/>
              </w:rPr>
              <w:t>ycja 848</w:t>
            </w: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</w:tr>
      <w:tr w:rsidR="00D55759" w:rsidRPr="005076FD" w14:paraId="377F8487" w14:textId="77777777" w:rsidTr="007C09EB">
        <w:tc>
          <w:tcPr>
            <w:tcW w:w="1560" w:type="dxa"/>
          </w:tcPr>
          <w:p w14:paraId="0792DFB8" w14:textId="77777777" w:rsidR="00D55759" w:rsidRPr="005076FD" w:rsidRDefault="00D55759" w:rsidP="007C09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76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Odbiorcy </w:t>
            </w:r>
          </w:p>
        </w:tc>
        <w:tc>
          <w:tcPr>
            <w:tcW w:w="8788" w:type="dxa"/>
          </w:tcPr>
          <w:p w14:paraId="289D5981" w14:textId="77777777" w:rsidR="00D55759" w:rsidRPr="005076FD" w:rsidRDefault="00D55759" w:rsidP="007C09EB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>Administrator udostępnia Państwa  dane odbiorcom uprawnionym na podstawie przepisów prawa lub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>zawartych umów.  Odbiorcami będą podmioty, z których usług korzysta Urząd np. firmy świadczące usługi wparcia, serwisowania systemów teleinformatycznych wykorzystywanych przez Urząd, dostawca poczty elektronicznej itd.</w:t>
            </w:r>
          </w:p>
        </w:tc>
      </w:tr>
      <w:tr w:rsidR="00D55759" w:rsidRPr="005076FD" w14:paraId="2C32E059" w14:textId="77777777" w:rsidTr="007C09EB">
        <w:tc>
          <w:tcPr>
            <w:tcW w:w="1560" w:type="dxa"/>
          </w:tcPr>
          <w:p w14:paraId="320C00A4" w14:textId="77777777" w:rsidR="00D55759" w:rsidRPr="005076FD" w:rsidRDefault="00D55759" w:rsidP="007C09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76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 przechowywania </w:t>
            </w:r>
          </w:p>
        </w:tc>
        <w:tc>
          <w:tcPr>
            <w:tcW w:w="8788" w:type="dxa"/>
          </w:tcPr>
          <w:p w14:paraId="11816601" w14:textId="77777777" w:rsidR="00D55759" w:rsidRPr="005076FD" w:rsidRDefault="00D55759" w:rsidP="00527A31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>Państwa dane będą przechowywane przez czas niezbędny do rozpoznania wniosku. Następnie dokumentacja zostanie  zarchiwizowana i zniszczona zgodnie z wewnętrznymi uregulowaniami.  Proces ten reguluje instrukcja kancelaryjna obowiązująca u Administratora oraz ustawa z dnia 14.07.1983</w:t>
            </w:r>
            <w:r w:rsidR="004F31D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FA3C22">
              <w:rPr>
                <w:rFonts w:asciiTheme="minorHAnsi" w:hAnsiTheme="minorHAnsi" w:cstheme="minorHAnsi"/>
                <w:sz w:val="20"/>
                <w:szCs w:val="20"/>
              </w:rPr>
              <w:t>oku</w:t>
            </w: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>narodowym zasobie archiwalnym i archiwach (t</w:t>
            </w:r>
            <w:r w:rsidR="00FA3C22">
              <w:rPr>
                <w:rFonts w:asciiTheme="minorHAnsi" w:hAnsiTheme="minorHAnsi" w:cstheme="minorHAnsi"/>
                <w:sz w:val="20"/>
                <w:szCs w:val="20"/>
              </w:rPr>
              <w:t xml:space="preserve">ekst </w:t>
            </w: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FA3C22">
              <w:rPr>
                <w:rFonts w:asciiTheme="minorHAnsi" w:hAnsiTheme="minorHAnsi" w:cstheme="minorHAnsi"/>
                <w:sz w:val="20"/>
                <w:szCs w:val="20"/>
              </w:rPr>
              <w:t>ednolity</w:t>
            </w: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 xml:space="preserve"> Dz</w:t>
            </w:r>
            <w:r w:rsidR="00527A31">
              <w:rPr>
                <w:rFonts w:asciiTheme="minorHAnsi" w:hAnsiTheme="minorHAnsi" w:cstheme="minorHAnsi"/>
                <w:sz w:val="20"/>
                <w:szCs w:val="20"/>
              </w:rPr>
              <w:t xml:space="preserve">iennik </w:t>
            </w: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527A31">
              <w:rPr>
                <w:rFonts w:asciiTheme="minorHAnsi" w:hAnsiTheme="minorHAnsi" w:cstheme="minorHAnsi"/>
                <w:sz w:val="20"/>
                <w:szCs w:val="20"/>
              </w:rPr>
              <w:t>staw</w:t>
            </w: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  <w:r w:rsidR="00527A3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>2020r</w:t>
            </w:r>
            <w:r w:rsidR="00FA3C22">
              <w:rPr>
                <w:rFonts w:asciiTheme="minorHAnsi" w:hAnsiTheme="minorHAnsi" w:cstheme="minorHAnsi"/>
                <w:sz w:val="20"/>
                <w:szCs w:val="20"/>
              </w:rPr>
              <w:t>oku</w:t>
            </w: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>, poz</w:t>
            </w:r>
            <w:r w:rsidR="00FA3C22">
              <w:rPr>
                <w:rFonts w:asciiTheme="minorHAnsi" w:hAnsiTheme="minorHAnsi" w:cstheme="minorHAnsi"/>
                <w:sz w:val="20"/>
                <w:szCs w:val="20"/>
              </w:rPr>
              <w:t>ycja</w:t>
            </w: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 xml:space="preserve"> 164 z późn</w:t>
            </w:r>
            <w:r w:rsidR="00FA3C22">
              <w:rPr>
                <w:rFonts w:asciiTheme="minorHAnsi" w:hAnsiTheme="minorHAnsi" w:cstheme="minorHAnsi"/>
                <w:sz w:val="20"/>
                <w:szCs w:val="20"/>
              </w:rPr>
              <w:t>iejszymi</w:t>
            </w: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 xml:space="preserve"> zm</w:t>
            </w:r>
            <w:r w:rsidR="00FA3C22">
              <w:rPr>
                <w:rFonts w:asciiTheme="minorHAnsi" w:hAnsiTheme="minorHAnsi" w:cstheme="minorHAnsi"/>
                <w:sz w:val="20"/>
                <w:szCs w:val="20"/>
              </w:rPr>
              <w:t>ianami</w:t>
            </w: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D55759" w:rsidRPr="005076FD" w14:paraId="582EB268" w14:textId="77777777" w:rsidTr="007C09EB">
        <w:tc>
          <w:tcPr>
            <w:tcW w:w="1560" w:type="dxa"/>
          </w:tcPr>
          <w:p w14:paraId="36D581B6" w14:textId="77777777" w:rsidR="00D55759" w:rsidRPr="005076FD" w:rsidRDefault="00D55759" w:rsidP="007C09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76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Uprawnienia </w:t>
            </w:r>
          </w:p>
        </w:tc>
        <w:tc>
          <w:tcPr>
            <w:tcW w:w="8788" w:type="dxa"/>
          </w:tcPr>
          <w:p w14:paraId="37DDF29E" w14:textId="77777777" w:rsidR="00D55759" w:rsidRPr="005076FD" w:rsidRDefault="00D55759" w:rsidP="007C09E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>Posiadają Państwo:</w:t>
            </w:r>
          </w:p>
          <w:p w14:paraId="58B16686" w14:textId="77777777" w:rsidR="00D55759" w:rsidRPr="005076FD" w:rsidRDefault="00D55759" w:rsidP="00D5575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>prawo dostępu do swoich  danych osobowych i otrzymania ich kopii;</w:t>
            </w:r>
          </w:p>
          <w:p w14:paraId="28B6F554" w14:textId="77777777" w:rsidR="00D55759" w:rsidRPr="005076FD" w:rsidRDefault="00D55759" w:rsidP="00D5575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>prawo do sprostowania danych osobowych;</w:t>
            </w:r>
          </w:p>
          <w:p w14:paraId="0DEE5868" w14:textId="77777777" w:rsidR="00D55759" w:rsidRPr="005076FD" w:rsidRDefault="00D55759" w:rsidP="00D5575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>prawo żądania od administratora ograniczenia przetwarzania danych osobowych;</w:t>
            </w:r>
          </w:p>
          <w:p w14:paraId="0BC24CCD" w14:textId="77777777" w:rsidR="00D55759" w:rsidRPr="005076FD" w:rsidRDefault="00D55759" w:rsidP="00D5575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>prawo do wniesienia skargi do Urzędu Ochrony Danych Osobowych (ul. Stawki 2, 00-193 Warszawa);</w:t>
            </w:r>
          </w:p>
          <w:p w14:paraId="3808FEBC" w14:textId="77777777" w:rsidR="00D55759" w:rsidRPr="005076FD" w:rsidRDefault="00D55759" w:rsidP="00D5575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>prawo do usunięcia danych osobowych;</w:t>
            </w:r>
          </w:p>
          <w:p w14:paraId="4C2136DB" w14:textId="77777777" w:rsidR="00D55759" w:rsidRPr="005076FD" w:rsidRDefault="00D55759" w:rsidP="00D5575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>prawo do przenoszenia danych osobowych.</w:t>
            </w:r>
          </w:p>
          <w:p w14:paraId="3142511E" w14:textId="77777777" w:rsidR="00D55759" w:rsidRPr="005076FD" w:rsidRDefault="00D55759" w:rsidP="007C09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55759" w:rsidRPr="005076FD" w14:paraId="1D70EBFB" w14:textId="77777777" w:rsidTr="007C09EB">
        <w:tc>
          <w:tcPr>
            <w:tcW w:w="1560" w:type="dxa"/>
          </w:tcPr>
          <w:p w14:paraId="127F16B4" w14:textId="77777777" w:rsidR="00D55759" w:rsidRPr="005076FD" w:rsidRDefault="00D55759" w:rsidP="007C09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76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Przekazywanie poza EOG, decyzje zautomatyzowane </w:t>
            </w:r>
          </w:p>
        </w:tc>
        <w:tc>
          <w:tcPr>
            <w:tcW w:w="8788" w:type="dxa"/>
          </w:tcPr>
          <w:p w14:paraId="30969F7B" w14:textId="77777777" w:rsidR="00D55759" w:rsidRPr="005076FD" w:rsidRDefault="00D55759" w:rsidP="007C09EB">
            <w:pPr>
              <w:spacing w:after="168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 xml:space="preserve">Zebrane dane osobowe nie będą  przekazywane do państw spoza Europejskiego Obszaru Gospodarczego. W odniesieniu do Państwa, w oparciu o przekazane dane osobowe, decyzje nie będą podejmowane w sposób zautomatyzowany, w tym nie będzie stosowane profilowanie. </w:t>
            </w:r>
          </w:p>
        </w:tc>
      </w:tr>
      <w:tr w:rsidR="00D55759" w:rsidRPr="005076FD" w14:paraId="15553FDB" w14:textId="77777777" w:rsidTr="007C09EB">
        <w:tc>
          <w:tcPr>
            <w:tcW w:w="1560" w:type="dxa"/>
          </w:tcPr>
          <w:p w14:paraId="1019BBCD" w14:textId="77777777" w:rsidR="00D55759" w:rsidRPr="005076FD" w:rsidRDefault="00D55759" w:rsidP="007C09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76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Inspektor ochrony danych </w:t>
            </w:r>
          </w:p>
        </w:tc>
        <w:tc>
          <w:tcPr>
            <w:tcW w:w="8788" w:type="dxa"/>
          </w:tcPr>
          <w:p w14:paraId="4646631E" w14:textId="77777777" w:rsidR="00D55759" w:rsidRPr="005076FD" w:rsidRDefault="00D55759" w:rsidP="00FA3C2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 xml:space="preserve">Administrator powołał Inspektora Ochrony Danych, z którym kontakt jest możliwy drogą mailową </w:t>
            </w:r>
            <w:hyperlink r:id="rId8" w:history="1">
              <w:r w:rsidRPr="005076FD">
                <w:rPr>
                  <w:rStyle w:val="Hipercze"/>
                  <w:rFonts w:asciiTheme="minorHAnsi" w:hAnsiTheme="minorHAnsi" w:cstheme="minorHAnsi"/>
                </w:rPr>
                <w:t>ido@gminachasno.pl</w:t>
              </w:r>
            </w:hyperlink>
            <w:r w:rsidRPr="005076FD">
              <w:rPr>
                <w:rFonts w:asciiTheme="minorHAnsi" w:hAnsiTheme="minorHAnsi" w:cstheme="minorHAnsi"/>
                <w:sz w:val="20"/>
                <w:szCs w:val="20"/>
              </w:rPr>
              <w:t xml:space="preserve"> lub drogą pocztową   (adres jak Administratora). Inspektor udziela informacji w</w:t>
            </w:r>
            <w:r w:rsidR="00FA3C2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076FD">
              <w:rPr>
                <w:rFonts w:asciiTheme="minorHAnsi" w:hAnsiTheme="minorHAnsi" w:cstheme="minorHAnsi"/>
                <w:sz w:val="20"/>
                <w:szCs w:val="20"/>
              </w:rPr>
              <w:t>sprawach związanych z przetwarzaniem danych osobowych oraz wykonywaniem praw przysługujących na mocy RODO.</w:t>
            </w:r>
          </w:p>
        </w:tc>
      </w:tr>
    </w:tbl>
    <w:p w14:paraId="027F72C1" w14:textId="77777777" w:rsidR="00D55759" w:rsidRPr="005076FD" w:rsidRDefault="00D55759" w:rsidP="00D55759">
      <w:pPr>
        <w:rPr>
          <w:rFonts w:asciiTheme="minorHAnsi" w:hAnsiTheme="minorHAnsi" w:cstheme="minorHAnsi"/>
          <w:sz w:val="20"/>
          <w:szCs w:val="20"/>
        </w:rPr>
      </w:pPr>
    </w:p>
    <w:p w14:paraId="6E620072" w14:textId="77777777" w:rsidR="00D55759" w:rsidRPr="005076FD" w:rsidRDefault="00D55759" w:rsidP="00D5575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40B8074F" w14:textId="77777777" w:rsidR="00D55759" w:rsidRPr="005076FD" w:rsidRDefault="00D55759" w:rsidP="00D5575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6EFD2FD9" w14:textId="77777777" w:rsidR="003D1B77" w:rsidRDefault="003D1B77" w:rsidP="00C8728D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22182FC" w14:textId="77777777" w:rsidR="00D55759" w:rsidRPr="00C145AC" w:rsidRDefault="00D55759" w:rsidP="00C8728D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D55759" w:rsidRPr="00C145AC" w:rsidSect="00F936E5">
      <w:pgSz w:w="11906" w:h="17338"/>
      <w:pgMar w:top="1068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DC7A" w14:textId="77777777" w:rsidR="00DA6048" w:rsidRDefault="00DA6048" w:rsidP="00DC539A">
      <w:r>
        <w:separator/>
      </w:r>
    </w:p>
  </w:endnote>
  <w:endnote w:type="continuationSeparator" w:id="0">
    <w:p w14:paraId="6C7B902F" w14:textId="77777777" w:rsidR="00DA6048" w:rsidRDefault="00DA6048" w:rsidP="00DC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9E7C" w14:textId="77777777" w:rsidR="00DA6048" w:rsidRDefault="00DA6048" w:rsidP="00DC539A">
      <w:r>
        <w:separator/>
      </w:r>
    </w:p>
  </w:footnote>
  <w:footnote w:type="continuationSeparator" w:id="0">
    <w:p w14:paraId="508FC572" w14:textId="77777777" w:rsidR="00DA6048" w:rsidRDefault="00DA6048" w:rsidP="00DC539A">
      <w:r>
        <w:continuationSeparator/>
      </w:r>
    </w:p>
  </w:footnote>
  <w:footnote w:id="1">
    <w:p w14:paraId="0CBEA566" w14:textId="77777777" w:rsidR="00FA3C22" w:rsidRPr="005076FD" w:rsidRDefault="00FA3C22" w:rsidP="00527A31">
      <w:pPr>
        <w:pStyle w:val="Tekstprzypisudolnego"/>
        <w:jc w:val="both"/>
        <w:rPr>
          <w:rFonts w:cstheme="minorHAnsi"/>
        </w:rPr>
      </w:pPr>
      <w:r w:rsidRPr="005076FD">
        <w:rPr>
          <w:rStyle w:val="Odwoanieprzypisudolnego"/>
          <w:rFonts w:cstheme="minorHAnsi"/>
        </w:rPr>
        <w:footnoteRef/>
      </w:r>
      <w:r w:rsidRPr="005076FD">
        <w:rPr>
          <w:rFonts w:cstheme="minorHAnsi"/>
        </w:rPr>
        <w:t xml:space="preserve"> obowiązek przekazania informacji wynika z art. 13 RODO, tj. rozporządzenia Parlamentu Europejskiego i Rady (UE) 2016/679 z dnia 27 kwietnia 2016 r. w sprawie ochrony osób fizycznych w związku z przetwarzaniem danych osobowych i w sprawie swobodnego przepływu takich danych oraz uchylenia dyrektywy 95/46/WE, inaczej ogólne rozporządzenie o ochronie danych opublikowane  w Dzienniku Urzędowym UE L 119 z</w:t>
      </w:r>
      <w:r w:rsidR="00527A31">
        <w:rPr>
          <w:rFonts w:cstheme="minorHAnsi"/>
        </w:rPr>
        <w:t> </w:t>
      </w:r>
      <w:r w:rsidRPr="005076FD">
        <w:rPr>
          <w:rFonts w:cstheme="minorHAnsi"/>
        </w:rPr>
        <w:t>04.05.2016.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857" w:hanging="420"/>
      </w:pPr>
    </w:lvl>
  </w:abstractNum>
  <w:abstractNum w:abstractNumId="1" w15:restartNumberingAfterBreak="0">
    <w:nsid w:val="4F5E7D46"/>
    <w:multiLevelType w:val="hybridMultilevel"/>
    <w:tmpl w:val="73DE6E1A"/>
    <w:lvl w:ilvl="0" w:tplc="46B025F2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77221991"/>
    <w:multiLevelType w:val="hybridMultilevel"/>
    <w:tmpl w:val="F5BCB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875494">
    <w:abstractNumId w:val="0"/>
  </w:num>
  <w:num w:numId="2" w16cid:durableId="1452700415">
    <w:abstractNumId w:val="2"/>
  </w:num>
  <w:num w:numId="3" w16cid:durableId="1929188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77"/>
    <w:rsid w:val="0015762D"/>
    <w:rsid w:val="001A1F66"/>
    <w:rsid w:val="002F5E96"/>
    <w:rsid w:val="003D1B77"/>
    <w:rsid w:val="004F31D1"/>
    <w:rsid w:val="00527A31"/>
    <w:rsid w:val="00650AD4"/>
    <w:rsid w:val="00694F04"/>
    <w:rsid w:val="00920FEC"/>
    <w:rsid w:val="009D2875"/>
    <w:rsid w:val="00AD5531"/>
    <w:rsid w:val="00C145AC"/>
    <w:rsid w:val="00C62FF4"/>
    <w:rsid w:val="00C8728D"/>
    <w:rsid w:val="00CE64E3"/>
    <w:rsid w:val="00D33478"/>
    <w:rsid w:val="00D55759"/>
    <w:rsid w:val="00DA6048"/>
    <w:rsid w:val="00DB0E77"/>
    <w:rsid w:val="00DB6AC0"/>
    <w:rsid w:val="00DC539A"/>
    <w:rsid w:val="00EA395C"/>
    <w:rsid w:val="00EF6118"/>
    <w:rsid w:val="00F936E5"/>
    <w:rsid w:val="00FA3C22"/>
    <w:rsid w:val="00FA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E9E89"/>
  <w15:docId w15:val="{B502F733-77D7-4E11-87BB-83E508B3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3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1B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9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0E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5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39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39A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unhideWhenUsed/>
    <w:rsid w:val="00D55759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D5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A3C2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C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gminachas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z@gminacha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Skawińska</dc:creator>
  <cp:lastModifiedBy>Urząd Gminy Chąśno</cp:lastModifiedBy>
  <cp:revision>3</cp:revision>
  <dcterms:created xsi:type="dcterms:W3CDTF">2022-11-22T10:47:00Z</dcterms:created>
  <dcterms:modified xsi:type="dcterms:W3CDTF">2022-11-22T13:37:00Z</dcterms:modified>
</cp:coreProperties>
</file>